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新疆农业大学申请选修外校研究生课程审批表</w:t>
      </w:r>
    </w:p>
    <w:p>
      <w:pPr>
        <w:jc w:val="center"/>
        <w:rPr>
          <w:rFonts w:hint="eastAsia"/>
          <w:sz w:val="24"/>
        </w:rPr>
      </w:pPr>
    </w:p>
    <w:tbl>
      <w:tblPr>
        <w:tblStyle w:val="4"/>
        <w:tblW w:w="8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37"/>
        <w:gridCol w:w="1085"/>
        <w:gridCol w:w="1180"/>
        <w:gridCol w:w="507"/>
        <w:gridCol w:w="674"/>
        <w:gridCol w:w="118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  号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院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一级学科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(专业学位类型）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24"/>
                <w:szCs w:val="21"/>
                <w:lang w:eastAsia="zh-CN"/>
              </w:rPr>
              <w:t>课程学习</w:t>
            </w:r>
            <w:r>
              <w:rPr>
                <w:rFonts w:hint="eastAsia" w:ascii="宋体" w:hAnsi="宋体"/>
                <w:kern w:val="24"/>
                <w:szCs w:val="21"/>
              </w:rPr>
              <w:t>学校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24"/>
                <w:szCs w:val="21"/>
                <w:lang w:eastAsia="zh-CN"/>
              </w:rPr>
              <w:t>课程学习</w:t>
            </w:r>
            <w:r>
              <w:rPr>
                <w:rFonts w:hint="eastAsia" w:ascii="宋体" w:hAnsi="宋体"/>
                <w:kern w:val="24"/>
                <w:szCs w:val="21"/>
              </w:rPr>
              <w:t>时间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24"/>
                <w:szCs w:val="21"/>
                <w:lang w:val="en-US" w:eastAsia="zh-CN"/>
              </w:rPr>
              <w:t>导  师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4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4"/>
                <w:szCs w:val="21"/>
                <w:lang w:eastAsia="zh-CN"/>
              </w:rPr>
              <w:t>学制（年）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24"/>
                <w:szCs w:val="21"/>
                <w:lang w:val="en-US" w:eastAsia="zh-CN"/>
              </w:rPr>
              <w:t>培养层次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4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4"/>
                <w:szCs w:val="21"/>
                <w:lang w:eastAsia="zh-CN"/>
              </w:rPr>
              <w:t>学习方式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非全日制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9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24"/>
                <w:szCs w:val="21"/>
              </w:rPr>
              <w:t>申请选修外校课程情况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课程名称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开课专业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zh-CN"/>
              </w:rPr>
              <w:t>学分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ind w:right="180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4"/>
                <w:szCs w:val="21"/>
              </w:rPr>
            </w:pPr>
            <w:r>
              <w:rPr>
                <w:rFonts w:hint="eastAsia" w:ascii="宋体" w:hAnsi="宋体"/>
                <w:kern w:val="24"/>
                <w:szCs w:val="21"/>
              </w:rPr>
              <w:t>申请选修外校课程情况说明</w:t>
            </w:r>
          </w:p>
        </w:tc>
        <w:tc>
          <w:tcPr>
            <w:tcW w:w="7243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请介绍所选课程的内容（可附课程简介）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</w:t>
            </w:r>
            <w:r>
              <w:rPr>
                <w:rFonts w:hint="eastAsia" w:ascii="宋体" w:hAnsi="宋体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43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785" w:firstLineChars="850"/>
              <w:rPr>
                <w:rFonts w:hint="eastAsia" w:ascii="宋体" w:hAnsi="宋体"/>
                <w:szCs w:val="21"/>
              </w:rPr>
            </w:pP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导师签字：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学院审核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意见</w:t>
            </w:r>
          </w:p>
        </w:tc>
        <w:tc>
          <w:tcPr>
            <w:tcW w:w="7243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  <w:lang w:eastAsia="zh-CN"/>
              </w:rPr>
              <w:t>（盖章）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 月    日</w:t>
            </w:r>
          </w:p>
        </w:tc>
      </w:tr>
    </w:tbl>
    <w:p>
      <w:pPr>
        <w:ind w:left="420" w:hanging="420" w:hangingChars="200"/>
      </w:pPr>
      <w:r>
        <w:rPr>
          <w:rFonts w:hint="eastAsia"/>
        </w:rPr>
        <w:t>注：此表一式二份。一份由学生所在学院存档，一份交学生本人保留以办理课程学分认定及成绩转换手续。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D1C0F"/>
    <w:rsid w:val="07B6434C"/>
    <w:rsid w:val="0B245397"/>
    <w:rsid w:val="0CD65394"/>
    <w:rsid w:val="11F81692"/>
    <w:rsid w:val="14643487"/>
    <w:rsid w:val="1733493B"/>
    <w:rsid w:val="1D104F81"/>
    <w:rsid w:val="216B5623"/>
    <w:rsid w:val="292B7609"/>
    <w:rsid w:val="2AA10F5C"/>
    <w:rsid w:val="36846E0F"/>
    <w:rsid w:val="38742FE0"/>
    <w:rsid w:val="3A5A3632"/>
    <w:rsid w:val="40663630"/>
    <w:rsid w:val="436C200C"/>
    <w:rsid w:val="43E337C1"/>
    <w:rsid w:val="471A0777"/>
    <w:rsid w:val="4E7A69E2"/>
    <w:rsid w:val="4F3256B1"/>
    <w:rsid w:val="529650D3"/>
    <w:rsid w:val="539F6D56"/>
    <w:rsid w:val="54D71F3E"/>
    <w:rsid w:val="56581193"/>
    <w:rsid w:val="56AC115F"/>
    <w:rsid w:val="56FD344B"/>
    <w:rsid w:val="5C30420A"/>
    <w:rsid w:val="5CB447FD"/>
    <w:rsid w:val="5FF6638A"/>
    <w:rsid w:val="602131BD"/>
    <w:rsid w:val="6258361E"/>
    <w:rsid w:val="62AA2EAE"/>
    <w:rsid w:val="63E338F6"/>
    <w:rsid w:val="6CC6267D"/>
    <w:rsid w:val="6E48534E"/>
    <w:rsid w:val="717A4074"/>
    <w:rsid w:val="733D1C0F"/>
    <w:rsid w:val="77101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2016-10-14T08:28:00Z</dcterms:created>
  <dc:creator>Administrator</dc:creator>
  <cp:lastModifiedBy>PC</cp:lastModifiedBy>
  <dcterms:modified xsi:type="dcterms:W3CDTF">2021-12-02T11:24:40Z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AC10065C01B44F25A378EA067749AC3D</vt:lpwstr>
  </property>
</Properties>
</file>